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外来务工人员门禁开通申请表</w:t>
      </w:r>
    </w:p>
    <w:tbl>
      <w:tblPr>
        <w:tblStyle w:val="3"/>
        <w:tblpPr w:leftFromText="180" w:rightFromText="180" w:vertAnchor="page" w:horzAnchor="page" w:tblpX="1399" w:tblpY="23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52"/>
        <w:gridCol w:w="2000"/>
        <w:gridCol w:w="1503"/>
        <w:gridCol w:w="1757"/>
        <w:gridCol w:w="2170"/>
        <w:gridCol w:w="1672"/>
        <w:gridCol w:w="1672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工作岗位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门禁权限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截止日期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开通校区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科室负责人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科室负责人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审批单位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5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6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6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6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0" w:firstLineChars="7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保卫部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5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填表说明：</w:t>
            </w: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val="en-US" w:eastAsia="zh-CN"/>
              </w:rPr>
              <w:t>1.门禁权限最长1年；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val="en-US" w:eastAsia="zh-CN"/>
              </w:rPr>
              <w:t>2.批次申请，人员较多时可添加人员详情附页；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vertAlign w:val="baseline"/>
                <w:lang w:val="en-US" w:eastAsia="zh-CN"/>
              </w:rPr>
              <w:t>3.办理地点：工会楼1楼111房间，咨询电话：8249977。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ODQ1MTQ5OTQ1OWNmMDVhZmQ2OWQ2MjIzZGM3ZmQifQ=="/>
  </w:docVars>
  <w:rsids>
    <w:rsidRoot w:val="00000000"/>
    <w:rsid w:val="02B313FF"/>
    <w:rsid w:val="03F37758"/>
    <w:rsid w:val="051536FE"/>
    <w:rsid w:val="06862B05"/>
    <w:rsid w:val="08145EEF"/>
    <w:rsid w:val="0FD96366"/>
    <w:rsid w:val="102A2753"/>
    <w:rsid w:val="167F7356"/>
    <w:rsid w:val="18CB2660"/>
    <w:rsid w:val="27F531EF"/>
    <w:rsid w:val="2A075D87"/>
    <w:rsid w:val="2CB20D73"/>
    <w:rsid w:val="304C5976"/>
    <w:rsid w:val="34344D1E"/>
    <w:rsid w:val="35680324"/>
    <w:rsid w:val="360867E3"/>
    <w:rsid w:val="36D772E4"/>
    <w:rsid w:val="3CAC21A2"/>
    <w:rsid w:val="4529317A"/>
    <w:rsid w:val="4B7C7F55"/>
    <w:rsid w:val="4BAA6243"/>
    <w:rsid w:val="52481316"/>
    <w:rsid w:val="55562C6F"/>
    <w:rsid w:val="57CD1DF8"/>
    <w:rsid w:val="5EE70DDC"/>
    <w:rsid w:val="610C6769"/>
    <w:rsid w:val="62F45876"/>
    <w:rsid w:val="633555F4"/>
    <w:rsid w:val="639860B9"/>
    <w:rsid w:val="67CD1DE2"/>
    <w:rsid w:val="699A7177"/>
    <w:rsid w:val="71346C20"/>
    <w:rsid w:val="71B17A61"/>
    <w:rsid w:val="72C15774"/>
    <w:rsid w:val="73705FA6"/>
    <w:rsid w:val="77742AD4"/>
    <w:rsid w:val="77CFEFA3"/>
    <w:rsid w:val="7CB60D63"/>
    <w:rsid w:val="7F7BCF2D"/>
    <w:rsid w:val="7FEFA59A"/>
    <w:rsid w:val="FEFFA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2023-10-31T22:19:00Z</dcterms:created>
  <dc:creator>yyy</dc:creator>
  <cp:lastModifiedBy>kylin</cp:lastModifiedBy>
  <cp:lastPrinted>2023-11-01T01:18:00Z</cp:lastPrinted>
  <dcterms:modified xsi:type="dcterms:W3CDTF">2025-04-15T16:06:36Z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DF46EFFBF1874DA5A267F9B25E5BC021_12</vt:lpwstr>
  </property>
</Properties>
</file>